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第二届“首都十大杰出青年法学家”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评选表彰工作评选委员会委员名单</w:t>
      </w:r>
    </w:p>
    <w:p>
      <w:pPr>
        <w:widowControl w:val="0"/>
        <w:wordWrap/>
        <w:adjustRightInd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38人  按姓氏笔划排序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主任（2人）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王利明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苗  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副主任（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widowControl w:val="0"/>
        <w:wordWrap/>
        <w:adjustRightIn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马怀德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张守文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</w:rPr>
        <w:t>杜石平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陈  甦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卓泽渊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高永辉</w:t>
      </w:r>
    </w:p>
    <w:p>
      <w:pPr>
        <w:widowControl w:val="0"/>
        <w:wordWrap/>
        <w:adjustRightIn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  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葛海斌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委员（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王文华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王灿发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王雨本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王振清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龙卫球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申卫星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邢  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曲新久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许传玺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李小娟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张远煌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范  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林  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金国坤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胡锦光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施正文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姜俊禄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莫纪宏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夏吟兰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徐孟洲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徐鹤喃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  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喻  中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甄  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潘剑锋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薛长礼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初评评委为评选委员会全体到会成员共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38人。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复评评委为评选会员会到会主任、副主任共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11人。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记票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监票组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  刘  骞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记票  王  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  然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监票  李连旺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  迪</w:t>
      </w:r>
    </w:p>
    <w:sectPr>
      <w:pgSz w:w="11906" w:h="16838"/>
      <w:pgMar w:top="1440" w:right="1800" w:bottom="1440" w:left="222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2016-07-13T04:41:00Z</dcterms:created>
  <dc:creator>wangxin</dc:creator>
  <cp:lastModifiedBy>li</cp:lastModifiedBy>
  <cp:lastPrinted>2016-08-08T03:22:00Z</cp:lastPrinted>
  <dcterms:modified xsi:type="dcterms:W3CDTF">2016-08-08T04:00:20Z</dcterms:modified>
  <dc:title>第二届“首都十大杰出青年法学家”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